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EF4C" w14:textId="77777777" w:rsidR="00EC5C9C" w:rsidRDefault="00EC5C9C"/>
    <w:p w14:paraId="43AE5AEB" w14:textId="77777777" w:rsidR="00EC5C9C" w:rsidRDefault="00EC5C9C"/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553B1" w:rsidRPr="005A596B" w14:paraId="271CC536" w14:textId="77777777" w:rsidTr="005A596B">
        <w:tc>
          <w:tcPr>
            <w:tcW w:w="4675" w:type="dxa"/>
          </w:tcPr>
          <w:p w14:paraId="0DFD0986" w14:textId="77777777" w:rsidR="000553B1" w:rsidRPr="005A596B" w:rsidRDefault="000553B1" w:rsidP="005A596B">
            <w:pPr>
              <w:spacing w:after="120" w:line="360" w:lineRule="auto"/>
              <w:rPr>
                <w:rFonts w:cstheme="minorHAnsi"/>
                <w:b/>
                <w:bCs/>
              </w:rPr>
            </w:pPr>
            <w:r w:rsidRPr="005A596B">
              <w:rPr>
                <w:rFonts w:cstheme="minorHAnsi"/>
                <w:b/>
                <w:bCs/>
              </w:rPr>
              <w:t>CornerHealth Urgent Care</w:t>
            </w:r>
          </w:p>
          <w:p w14:paraId="1685BC64" w14:textId="719233E3" w:rsidR="000553B1" w:rsidRPr="005A596B" w:rsidRDefault="000553B1" w:rsidP="005A596B">
            <w:pPr>
              <w:spacing w:after="120" w:line="360" w:lineRule="auto"/>
              <w:rPr>
                <w:rFonts w:cstheme="minorHAnsi"/>
              </w:rPr>
            </w:pPr>
            <w:r w:rsidRPr="005A596B">
              <w:rPr>
                <w:rFonts w:cstheme="minorHAnsi"/>
              </w:rPr>
              <w:t>2077 Harbor Blvd, Ste 100, Costa Mesa, CA 92627</w:t>
            </w:r>
          </w:p>
          <w:p w14:paraId="17071FD9" w14:textId="78034904" w:rsidR="000553B1" w:rsidRPr="005A596B" w:rsidRDefault="000553B1" w:rsidP="005A596B">
            <w:pPr>
              <w:spacing w:after="120" w:line="360" w:lineRule="auto"/>
              <w:rPr>
                <w:rFonts w:cstheme="minorHAnsi"/>
              </w:rPr>
            </w:pPr>
            <w:r w:rsidRPr="005A596B">
              <w:rPr>
                <w:rFonts w:cstheme="minorHAnsi"/>
              </w:rPr>
              <w:t>(949) 740-7117 $25 / Book online, call or walk-in</w:t>
            </w:r>
          </w:p>
        </w:tc>
        <w:tc>
          <w:tcPr>
            <w:tcW w:w="4675" w:type="dxa"/>
          </w:tcPr>
          <w:p w14:paraId="0C7E6A65" w14:textId="77777777" w:rsidR="000553B1" w:rsidRPr="005A596B" w:rsidRDefault="000553B1" w:rsidP="005A596B">
            <w:pPr>
              <w:spacing w:after="120" w:line="360" w:lineRule="auto"/>
              <w:rPr>
                <w:rFonts w:cstheme="minorHAnsi"/>
                <w:b/>
                <w:bCs/>
              </w:rPr>
            </w:pPr>
            <w:r w:rsidRPr="005A596B">
              <w:rPr>
                <w:rFonts w:cstheme="minorHAnsi"/>
                <w:b/>
                <w:bCs/>
              </w:rPr>
              <w:t xml:space="preserve">Ruiz Medical Clinic </w:t>
            </w:r>
          </w:p>
          <w:p w14:paraId="5009D4B2" w14:textId="77777777" w:rsidR="000553B1" w:rsidRPr="005A596B" w:rsidRDefault="000553B1" w:rsidP="005A596B">
            <w:pPr>
              <w:spacing w:after="120" w:line="360" w:lineRule="auto"/>
              <w:rPr>
                <w:rFonts w:cstheme="minorHAnsi"/>
              </w:rPr>
            </w:pPr>
            <w:r w:rsidRPr="005A596B">
              <w:rPr>
                <w:rFonts w:cstheme="minorHAnsi"/>
              </w:rPr>
              <w:t xml:space="preserve">1430 W. 1st St. Santa Ana, CA </w:t>
            </w:r>
          </w:p>
          <w:p w14:paraId="075D734B" w14:textId="37354889" w:rsidR="000553B1" w:rsidRPr="005A596B" w:rsidRDefault="000553B1" w:rsidP="005A596B">
            <w:pPr>
              <w:spacing w:after="120" w:line="360" w:lineRule="auto"/>
              <w:rPr>
                <w:rFonts w:cstheme="minorHAnsi"/>
              </w:rPr>
            </w:pPr>
            <w:r w:rsidRPr="005A596B">
              <w:rPr>
                <w:rFonts w:cstheme="minorHAnsi"/>
              </w:rPr>
              <w:t>(714) 955-0038 $</w:t>
            </w:r>
            <w:r w:rsidR="009B6AC2" w:rsidRPr="005A596B">
              <w:rPr>
                <w:rFonts w:cstheme="minorHAnsi"/>
              </w:rPr>
              <w:t xml:space="preserve">100 </w:t>
            </w:r>
            <w:r w:rsidRPr="005A596B">
              <w:rPr>
                <w:rFonts w:cstheme="minorHAnsi"/>
              </w:rPr>
              <w:t>/ Call for Appointment </w:t>
            </w:r>
          </w:p>
        </w:tc>
      </w:tr>
      <w:tr w:rsidR="000553B1" w:rsidRPr="005A596B" w14:paraId="7468BEB5" w14:textId="77777777" w:rsidTr="005A596B">
        <w:tc>
          <w:tcPr>
            <w:tcW w:w="4675" w:type="dxa"/>
          </w:tcPr>
          <w:p w14:paraId="40D5C8A8" w14:textId="77777777" w:rsidR="00AA288D" w:rsidRPr="005A596B" w:rsidRDefault="00AA288D" w:rsidP="005A596B">
            <w:pPr>
              <w:spacing w:after="120" w:line="360" w:lineRule="auto"/>
              <w:rPr>
                <w:rFonts w:cstheme="minorHAnsi"/>
                <w:b/>
                <w:bCs/>
              </w:rPr>
            </w:pPr>
            <w:r w:rsidRPr="005A596B">
              <w:rPr>
                <w:rFonts w:cstheme="minorHAnsi"/>
                <w:b/>
                <w:bCs/>
              </w:rPr>
              <w:t xml:space="preserve">Bristol &amp; First </w:t>
            </w:r>
          </w:p>
          <w:p w14:paraId="647FBD7B" w14:textId="77777777" w:rsidR="00AA288D" w:rsidRPr="005A596B" w:rsidRDefault="00AA288D" w:rsidP="005A596B">
            <w:pPr>
              <w:spacing w:after="120" w:line="360" w:lineRule="auto"/>
              <w:rPr>
                <w:rFonts w:cstheme="minorHAnsi"/>
              </w:rPr>
            </w:pPr>
            <w:r w:rsidRPr="005A596B">
              <w:rPr>
                <w:rFonts w:cstheme="minorHAnsi"/>
              </w:rPr>
              <w:t xml:space="preserve">1332 W. 1st St. Santa Ana CA 92703 </w:t>
            </w:r>
          </w:p>
          <w:p w14:paraId="15C66E9A" w14:textId="406AA59F" w:rsidR="000553B1" w:rsidRPr="005A596B" w:rsidRDefault="00AA288D" w:rsidP="005A596B">
            <w:pPr>
              <w:spacing w:after="120" w:line="360" w:lineRule="auto"/>
              <w:rPr>
                <w:rFonts w:cstheme="minorHAnsi"/>
              </w:rPr>
            </w:pPr>
            <w:r w:rsidRPr="005A596B">
              <w:rPr>
                <w:rFonts w:cstheme="minorHAnsi"/>
              </w:rPr>
              <w:t>(714) 542-2397 $55</w:t>
            </w:r>
            <w:r w:rsidR="009A5CE1" w:rsidRPr="005A596B">
              <w:rPr>
                <w:rFonts w:cstheme="minorHAnsi"/>
              </w:rPr>
              <w:t xml:space="preserve"> </w:t>
            </w:r>
            <w:r w:rsidRPr="005A596B">
              <w:rPr>
                <w:rFonts w:cstheme="minorHAnsi"/>
              </w:rPr>
              <w:t>/ No Appointment Needed </w:t>
            </w:r>
          </w:p>
        </w:tc>
        <w:tc>
          <w:tcPr>
            <w:tcW w:w="4675" w:type="dxa"/>
          </w:tcPr>
          <w:p w14:paraId="4A7AF6D3" w14:textId="77777777" w:rsidR="00AA288D" w:rsidRPr="005A596B" w:rsidRDefault="00AA288D" w:rsidP="005A596B">
            <w:pPr>
              <w:spacing w:after="120" w:line="360" w:lineRule="auto"/>
              <w:rPr>
                <w:rFonts w:cstheme="minorHAnsi"/>
                <w:b/>
                <w:bCs/>
              </w:rPr>
            </w:pPr>
            <w:r w:rsidRPr="005A596B">
              <w:rPr>
                <w:rFonts w:cstheme="minorHAnsi"/>
                <w:b/>
                <w:bCs/>
              </w:rPr>
              <w:t xml:space="preserve">Clinica Media Michoacan </w:t>
            </w:r>
          </w:p>
          <w:p w14:paraId="6A5BE57A" w14:textId="77777777" w:rsidR="00AA288D" w:rsidRPr="005A596B" w:rsidRDefault="00AA288D" w:rsidP="005A596B">
            <w:pPr>
              <w:spacing w:after="120" w:line="360" w:lineRule="auto"/>
              <w:rPr>
                <w:rFonts w:cstheme="minorHAnsi"/>
              </w:rPr>
            </w:pPr>
            <w:r w:rsidRPr="005A596B">
              <w:rPr>
                <w:rFonts w:cstheme="minorHAnsi"/>
              </w:rPr>
              <w:t>903 S. Bristol St. Ste J, Santa Ana, CA 92703</w:t>
            </w:r>
          </w:p>
          <w:p w14:paraId="788DD672" w14:textId="0B1F0760" w:rsidR="000553B1" w:rsidRPr="005A596B" w:rsidRDefault="00AA288D" w:rsidP="005A596B">
            <w:pPr>
              <w:spacing w:after="120" w:line="360" w:lineRule="auto"/>
              <w:rPr>
                <w:rFonts w:cstheme="minorHAnsi"/>
              </w:rPr>
            </w:pPr>
            <w:r w:rsidRPr="005A596B">
              <w:rPr>
                <w:rFonts w:cstheme="minorHAnsi"/>
              </w:rPr>
              <w:t>(714) 835-4522 $60</w:t>
            </w:r>
            <w:r w:rsidR="009A5CE1" w:rsidRPr="005A596B">
              <w:rPr>
                <w:rFonts w:cstheme="minorHAnsi"/>
              </w:rPr>
              <w:t xml:space="preserve"> </w:t>
            </w:r>
            <w:r w:rsidRPr="005A596B">
              <w:rPr>
                <w:rFonts w:cstheme="minorHAnsi"/>
              </w:rPr>
              <w:t>/ Call for Appointment </w:t>
            </w:r>
          </w:p>
        </w:tc>
      </w:tr>
      <w:tr w:rsidR="000553B1" w:rsidRPr="005A596B" w14:paraId="3C9E450F" w14:textId="77777777" w:rsidTr="005A596B">
        <w:tc>
          <w:tcPr>
            <w:tcW w:w="4675" w:type="dxa"/>
          </w:tcPr>
          <w:p w14:paraId="77B6E550" w14:textId="77777777" w:rsidR="00F172B8" w:rsidRPr="005A596B" w:rsidRDefault="00F172B8" w:rsidP="005A596B">
            <w:pPr>
              <w:spacing w:after="120" w:line="360" w:lineRule="auto"/>
              <w:rPr>
                <w:rFonts w:cstheme="minorHAnsi"/>
                <w:b/>
                <w:bCs/>
              </w:rPr>
            </w:pPr>
            <w:r w:rsidRPr="005A596B">
              <w:rPr>
                <w:rFonts w:cstheme="minorHAnsi"/>
                <w:b/>
                <w:bCs/>
              </w:rPr>
              <w:t xml:space="preserve">XPress Urgent Care </w:t>
            </w:r>
          </w:p>
          <w:p w14:paraId="06CEA3D6" w14:textId="77777777" w:rsidR="00F172B8" w:rsidRPr="005A596B" w:rsidRDefault="00F172B8" w:rsidP="005A596B">
            <w:pPr>
              <w:spacing w:after="120" w:line="360" w:lineRule="auto"/>
              <w:rPr>
                <w:rFonts w:cstheme="minorHAnsi"/>
              </w:rPr>
            </w:pPr>
            <w:r w:rsidRPr="005A596B">
              <w:rPr>
                <w:rFonts w:cstheme="minorHAnsi"/>
              </w:rPr>
              <w:t xml:space="preserve">131 E. 17th St. Costa Mesa, CA 92627 </w:t>
            </w:r>
          </w:p>
          <w:p w14:paraId="71692A26" w14:textId="5660A3FF" w:rsidR="000553B1" w:rsidRPr="005A596B" w:rsidRDefault="00F172B8" w:rsidP="005A596B">
            <w:pPr>
              <w:spacing w:after="120" w:line="360" w:lineRule="auto"/>
              <w:rPr>
                <w:rFonts w:cstheme="minorHAnsi"/>
              </w:rPr>
            </w:pPr>
            <w:r w:rsidRPr="005A596B">
              <w:rPr>
                <w:rFonts w:cstheme="minorHAnsi"/>
              </w:rPr>
              <w:t>(949) 548-8400 $50 /</w:t>
            </w:r>
            <w:r w:rsidR="009A5CE1" w:rsidRPr="005A596B">
              <w:rPr>
                <w:rFonts w:cstheme="minorHAnsi"/>
              </w:rPr>
              <w:t xml:space="preserve"> </w:t>
            </w:r>
            <w:r w:rsidRPr="005A596B">
              <w:rPr>
                <w:rFonts w:cstheme="minorHAnsi"/>
              </w:rPr>
              <w:t>Online and walk-ins</w:t>
            </w:r>
          </w:p>
        </w:tc>
        <w:tc>
          <w:tcPr>
            <w:tcW w:w="4675" w:type="dxa"/>
          </w:tcPr>
          <w:p w14:paraId="0B60DAB1" w14:textId="77777777" w:rsidR="00AA288D" w:rsidRPr="005A596B" w:rsidRDefault="00AA288D" w:rsidP="005A596B">
            <w:pPr>
              <w:spacing w:after="120" w:line="360" w:lineRule="auto"/>
              <w:rPr>
                <w:rFonts w:cstheme="minorHAnsi"/>
                <w:b/>
                <w:bCs/>
              </w:rPr>
            </w:pPr>
            <w:r w:rsidRPr="005A596B">
              <w:rPr>
                <w:rFonts w:cstheme="minorHAnsi"/>
                <w:b/>
                <w:bCs/>
              </w:rPr>
              <w:t xml:space="preserve">OC Urgent Care </w:t>
            </w:r>
          </w:p>
          <w:p w14:paraId="5FC3CFA3" w14:textId="59014020" w:rsidR="00AA288D" w:rsidRPr="005A596B" w:rsidRDefault="00AA288D" w:rsidP="005A596B">
            <w:pPr>
              <w:spacing w:after="120" w:line="360" w:lineRule="auto"/>
              <w:rPr>
                <w:rFonts w:cstheme="minorHAnsi"/>
              </w:rPr>
            </w:pPr>
            <w:r w:rsidRPr="005A596B">
              <w:rPr>
                <w:rFonts w:cstheme="minorHAnsi"/>
              </w:rPr>
              <w:t>2001 E 4th St #104</w:t>
            </w:r>
            <w:r w:rsidR="009A5CE1" w:rsidRPr="005A596B">
              <w:rPr>
                <w:rFonts w:cstheme="minorHAnsi"/>
              </w:rPr>
              <w:t>,</w:t>
            </w:r>
            <w:r w:rsidRPr="005A596B">
              <w:rPr>
                <w:rFonts w:cstheme="minorHAnsi"/>
              </w:rPr>
              <w:t xml:space="preserve"> Santa Ana, CA </w:t>
            </w:r>
            <w:r w:rsidR="009A5CE1" w:rsidRPr="005A596B">
              <w:rPr>
                <w:rFonts w:cstheme="minorHAnsi"/>
              </w:rPr>
              <w:t>92705</w:t>
            </w:r>
          </w:p>
          <w:p w14:paraId="6A82F282" w14:textId="54BD4985" w:rsidR="000553B1" w:rsidRPr="005A596B" w:rsidRDefault="00AA288D" w:rsidP="005A596B">
            <w:pPr>
              <w:spacing w:after="120" w:line="360" w:lineRule="auto"/>
              <w:rPr>
                <w:rFonts w:cstheme="minorHAnsi"/>
              </w:rPr>
            </w:pPr>
            <w:r w:rsidRPr="005A596B">
              <w:rPr>
                <w:rFonts w:cstheme="minorHAnsi"/>
              </w:rPr>
              <w:t>(657) 230-7800 $</w:t>
            </w:r>
            <w:r w:rsidR="009A5CE1" w:rsidRPr="005A596B">
              <w:rPr>
                <w:rFonts w:cstheme="minorHAnsi"/>
              </w:rPr>
              <w:t xml:space="preserve">40 </w:t>
            </w:r>
            <w:r w:rsidRPr="005A596B">
              <w:rPr>
                <w:rFonts w:cstheme="minorHAnsi"/>
              </w:rPr>
              <w:t>/ Call for Appointment </w:t>
            </w:r>
          </w:p>
        </w:tc>
      </w:tr>
    </w:tbl>
    <w:p w14:paraId="6F260526" w14:textId="0ECF413D" w:rsidR="00593DE6" w:rsidRPr="005A596B" w:rsidRDefault="00593DE6" w:rsidP="005A596B">
      <w:pPr>
        <w:spacing w:after="120" w:line="360" w:lineRule="auto"/>
        <w:rPr>
          <w:rFonts w:cstheme="minorHAnsi"/>
        </w:rPr>
      </w:pPr>
    </w:p>
    <w:p w14:paraId="24637EDC" w14:textId="77777777" w:rsidR="005A596B" w:rsidRPr="005A596B" w:rsidRDefault="005A596B" w:rsidP="005A596B">
      <w:pPr>
        <w:spacing w:after="120" w:line="360" w:lineRule="auto"/>
        <w:rPr>
          <w:rFonts w:cstheme="minorHAnsi"/>
        </w:rPr>
      </w:pPr>
      <w:r w:rsidRPr="005A596B">
        <w:rPr>
          <w:rFonts w:cstheme="minorHAnsi"/>
        </w:rPr>
        <w:t xml:space="preserve">PLEASE TAKE THE BLANK ATHLETIC SPORTS SCREENING PHYSICAL FORM TO YOUR APPOINTMENT </w:t>
      </w:r>
    </w:p>
    <w:p w14:paraId="41166140" w14:textId="2B778CDB" w:rsidR="005A596B" w:rsidRPr="005A596B" w:rsidRDefault="005A596B" w:rsidP="005A596B">
      <w:pPr>
        <w:spacing w:after="120" w:line="360" w:lineRule="auto"/>
        <w:rPr>
          <w:rFonts w:cstheme="minorHAnsi"/>
        </w:rPr>
      </w:pPr>
      <w:r w:rsidRPr="005A596B">
        <w:rPr>
          <w:rFonts w:cstheme="minorHAnsi"/>
        </w:rPr>
        <w:t>Prices may be different than what is listed</w:t>
      </w:r>
    </w:p>
    <w:sectPr w:rsidR="005A596B" w:rsidRPr="005A596B" w:rsidSect="000553B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F73A3" w14:textId="77777777" w:rsidR="001947A6" w:rsidRDefault="001947A6" w:rsidP="00EC5C9C">
      <w:pPr>
        <w:spacing w:after="0" w:line="240" w:lineRule="auto"/>
      </w:pPr>
      <w:r>
        <w:separator/>
      </w:r>
    </w:p>
  </w:endnote>
  <w:endnote w:type="continuationSeparator" w:id="0">
    <w:p w14:paraId="272FC8D6" w14:textId="77777777" w:rsidR="001947A6" w:rsidRDefault="001947A6" w:rsidP="00EC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D679B" w14:textId="77777777" w:rsidR="001947A6" w:rsidRDefault="001947A6" w:rsidP="00EC5C9C">
      <w:pPr>
        <w:spacing w:after="0" w:line="240" w:lineRule="auto"/>
      </w:pPr>
      <w:r>
        <w:separator/>
      </w:r>
    </w:p>
  </w:footnote>
  <w:footnote w:type="continuationSeparator" w:id="0">
    <w:p w14:paraId="3C88B733" w14:textId="77777777" w:rsidR="001947A6" w:rsidRDefault="001947A6" w:rsidP="00EC5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FC8B" w14:textId="1B2CD8ED" w:rsidR="00EC5C9C" w:rsidRDefault="00EC5C9C">
    <w:pPr>
      <w:pStyle w:val="Header"/>
    </w:pPr>
    <w:r>
      <w:rPr>
        <w:noProof/>
      </w:rPr>
      <w:drawing>
        <wp:inline distT="0" distB="0" distL="0" distR="0" wp14:anchorId="228AB6EB" wp14:editId="6353DECC">
          <wp:extent cx="5943600" cy="1732915"/>
          <wp:effectExtent l="0" t="0" r="0" b="0"/>
          <wp:docPr id="304235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2359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732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9C"/>
    <w:rsid w:val="000553B1"/>
    <w:rsid w:val="00076897"/>
    <w:rsid w:val="001947A6"/>
    <w:rsid w:val="003C2962"/>
    <w:rsid w:val="00593DE6"/>
    <w:rsid w:val="005A596B"/>
    <w:rsid w:val="00646D23"/>
    <w:rsid w:val="009A5CE1"/>
    <w:rsid w:val="009B6AC2"/>
    <w:rsid w:val="009F42A1"/>
    <w:rsid w:val="00AA288D"/>
    <w:rsid w:val="00EC5C9C"/>
    <w:rsid w:val="00F1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CBD15"/>
  <w15:chartTrackingRefBased/>
  <w15:docId w15:val="{40D700B5-BE21-4334-AA1E-99D0DE1F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C9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C9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C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C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C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C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C9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C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C9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C9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C9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C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C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C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C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5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C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5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5C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5C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5C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5C9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C9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C9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5C9C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C5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C9C"/>
  </w:style>
  <w:style w:type="paragraph" w:styleId="Footer">
    <w:name w:val="footer"/>
    <w:basedOn w:val="Normal"/>
    <w:link w:val="FooterChar"/>
    <w:uiPriority w:val="99"/>
    <w:unhideWhenUsed/>
    <w:rsid w:val="00EC5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C9C"/>
  </w:style>
  <w:style w:type="table" w:styleId="TableGrid">
    <w:name w:val="Table Grid"/>
    <w:basedOn w:val="TableNormal"/>
    <w:uiPriority w:val="59"/>
    <w:rsid w:val="0005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Corner Health</dc:creator>
  <cp:keywords/>
  <dc:description/>
  <cp:lastModifiedBy>Cleveland, Christina</cp:lastModifiedBy>
  <cp:revision>2</cp:revision>
  <dcterms:created xsi:type="dcterms:W3CDTF">2025-02-25T22:24:00Z</dcterms:created>
  <dcterms:modified xsi:type="dcterms:W3CDTF">2025-02-25T22:24:00Z</dcterms:modified>
</cp:coreProperties>
</file>